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09" w:rsidRPr="00C002AE" w:rsidRDefault="00F43385" w:rsidP="00441651">
      <w:pPr>
        <w:jc w:val="center"/>
        <w:rPr>
          <w:sz w:val="36"/>
          <w:szCs w:val="32"/>
        </w:rPr>
      </w:pPr>
      <w:r w:rsidRPr="00C002AE">
        <w:rPr>
          <w:rFonts w:hint="eastAsia"/>
          <w:sz w:val="36"/>
          <w:szCs w:val="32"/>
        </w:rPr>
        <w:t>大吉</w:t>
      </w:r>
      <w:r w:rsidR="009E0BC1" w:rsidRPr="00C002AE">
        <w:rPr>
          <w:rFonts w:hint="eastAsia"/>
          <w:sz w:val="36"/>
          <w:szCs w:val="32"/>
        </w:rPr>
        <w:t>國</w:t>
      </w:r>
      <w:r w:rsidR="00BB41F4" w:rsidRPr="00C002AE">
        <w:rPr>
          <w:rFonts w:hint="eastAsia"/>
          <w:sz w:val="36"/>
          <w:szCs w:val="32"/>
        </w:rPr>
        <w:t>中</w:t>
      </w:r>
      <w:r w:rsidR="00A65D9F" w:rsidRPr="00C002AE">
        <w:rPr>
          <w:rFonts w:hint="eastAsia"/>
          <w:sz w:val="36"/>
          <w:szCs w:val="32"/>
        </w:rPr>
        <w:t>10</w:t>
      </w:r>
      <w:r w:rsidR="00C002AE">
        <w:rPr>
          <w:rFonts w:hint="eastAsia"/>
          <w:sz w:val="36"/>
          <w:szCs w:val="32"/>
        </w:rPr>
        <w:t>9</w:t>
      </w:r>
      <w:r w:rsidR="00A65D9F" w:rsidRPr="00C002AE">
        <w:rPr>
          <w:rFonts w:hint="eastAsia"/>
          <w:sz w:val="36"/>
          <w:szCs w:val="32"/>
        </w:rPr>
        <w:t>學年度</w:t>
      </w:r>
      <w:r w:rsidR="00C4762D" w:rsidRPr="00C002AE">
        <w:rPr>
          <w:rFonts w:hint="eastAsia"/>
          <w:sz w:val="36"/>
          <w:szCs w:val="32"/>
        </w:rPr>
        <w:t>藝術才能</w:t>
      </w:r>
      <w:r w:rsidRPr="00C002AE">
        <w:rPr>
          <w:rFonts w:hint="eastAsia"/>
          <w:sz w:val="36"/>
          <w:szCs w:val="32"/>
        </w:rPr>
        <w:t>美術</w:t>
      </w:r>
      <w:r w:rsidR="00C4762D" w:rsidRPr="00C002AE">
        <w:rPr>
          <w:rFonts w:hint="eastAsia"/>
          <w:sz w:val="36"/>
          <w:szCs w:val="32"/>
        </w:rPr>
        <w:t>班</w:t>
      </w:r>
      <w:r w:rsidR="009E0BC1" w:rsidRPr="00C002AE">
        <w:rPr>
          <w:rFonts w:hint="eastAsia"/>
          <w:sz w:val="36"/>
          <w:szCs w:val="32"/>
        </w:rPr>
        <w:t>術科測驗</w:t>
      </w:r>
      <w:r w:rsidR="00AE2FF8" w:rsidRPr="00C002AE">
        <w:rPr>
          <w:rFonts w:hint="eastAsia"/>
          <w:sz w:val="36"/>
          <w:szCs w:val="32"/>
        </w:rPr>
        <w:t>試務公告</w:t>
      </w:r>
    </w:p>
    <w:p w:rsidR="00A351F6" w:rsidRPr="00C002AE" w:rsidRDefault="00A351F6" w:rsidP="00A351F6">
      <w:pPr>
        <w:rPr>
          <w:sz w:val="28"/>
        </w:rPr>
      </w:pPr>
    </w:p>
    <w:p w:rsidR="00F46051" w:rsidRPr="00C002AE" w:rsidRDefault="00ED674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一</w:t>
      </w:r>
      <w:r w:rsidR="00F46051" w:rsidRPr="00C002AE">
        <w:rPr>
          <w:rFonts w:hint="eastAsia"/>
          <w:sz w:val="28"/>
        </w:rPr>
        <w:t>、考試場地如下</w:t>
      </w:r>
      <w:r w:rsidR="006E6194" w:rsidRPr="00C002AE">
        <w:rPr>
          <w:rFonts w:hint="eastAsia"/>
          <w:sz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4253"/>
      </w:tblGrid>
      <w:tr w:rsidR="00F46051" w:rsidRPr="00C002AE" w:rsidTr="006A081A">
        <w:trPr>
          <w:trHeight w:val="348"/>
          <w:jc w:val="center"/>
        </w:trPr>
        <w:tc>
          <w:tcPr>
            <w:tcW w:w="2981" w:type="dxa"/>
            <w:shd w:val="clear" w:color="auto" w:fill="F2F2F2"/>
          </w:tcPr>
          <w:p w:rsidR="00F46051" w:rsidRPr="00C002AE" w:rsidRDefault="006E6194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考試科目</w:t>
            </w:r>
          </w:p>
        </w:tc>
        <w:tc>
          <w:tcPr>
            <w:tcW w:w="4253" w:type="dxa"/>
            <w:shd w:val="clear" w:color="auto" w:fill="F2F2F2"/>
          </w:tcPr>
          <w:p w:rsidR="00F46051" w:rsidRPr="00C002AE" w:rsidRDefault="00F46051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地點</w:t>
            </w:r>
          </w:p>
        </w:tc>
      </w:tr>
      <w:tr w:rsidR="006E6194" w:rsidRPr="00C002AE" w:rsidTr="00B43AF3">
        <w:trPr>
          <w:trHeight w:val="363"/>
          <w:jc w:val="center"/>
        </w:trPr>
        <w:tc>
          <w:tcPr>
            <w:tcW w:w="2981" w:type="dxa"/>
          </w:tcPr>
          <w:p w:rsidR="006E6194" w:rsidRPr="00C002AE" w:rsidRDefault="006E6194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報到處</w:t>
            </w:r>
          </w:p>
        </w:tc>
        <w:tc>
          <w:tcPr>
            <w:tcW w:w="4253" w:type="dxa"/>
          </w:tcPr>
          <w:p w:rsidR="006E6194" w:rsidRPr="00C002AE" w:rsidRDefault="00347348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1樓</w:t>
            </w:r>
            <w:r w:rsidR="00F43385" w:rsidRPr="00C002AE">
              <w:rPr>
                <w:rFonts w:ascii="新細明體" w:hAnsi="新細明體" w:hint="eastAsia"/>
                <w:sz w:val="28"/>
              </w:rPr>
              <w:t>穿堂</w:t>
            </w:r>
          </w:p>
        </w:tc>
      </w:tr>
      <w:tr w:rsidR="00A71A1B" w:rsidRPr="00C002AE" w:rsidTr="00AE238F">
        <w:trPr>
          <w:trHeight w:val="348"/>
          <w:jc w:val="center"/>
        </w:trPr>
        <w:tc>
          <w:tcPr>
            <w:tcW w:w="2981" w:type="dxa"/>
          </w:tcPr>
          <w:p w:rsidR="00A71A1B" w:rsidRPr="00C002AE" w:rsidRDefault="00A71A1B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素描</w:t>
            </w:r>
          </w:p>
        </w:tc>
        <w:tc>
          <w:tcPr>
            <w:tcW w:w="4253" w:type="dxa"/>
          </w:tcPr>
          <w:p w:rsidR="00A71A1B" w:rsidRPr="00C002AE" w:rsidRDefault="00A71A1B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美術教室</w:t>
            </w:r>
          </w:p>
        </w:tc>
      </w:tr>
      <w:tr w:rsidR="00A71A1B" w:rsidRPr="00C002AE" w:rsidTr="00160F1B">
        <w:trPr>
          <w:trHeight w:val="378"/>
          <w:jc w:val="center"/>
        </w:trPr>
        <w:tc>
          <w:tcPr>
            <w:tcW w:w="2981" w:type="dxa"/>
          </w:tcPr>
          <w:p w:rsidR="00A71A1B" w:rsidRPr="00C002AE" w:rsidRDefault="00A71A1B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彩繪</w:t>
            </w:r>
          </w:p>
        </w:tc>
        <w:tc>
          <w:tcPr>
            <w:tcW w:w="4253" w:type="dxa"/>
          </w:tcPr>
          <w:p w:rsidR="00A71A1B" w:rsidRPr="00C002AE" w:rsidRDefault="00A71A1B" w:rsidP="00A65D9F">
            <w:pPr>
              <w:spacing w:line="360" w:lineRule="auto"/>
              <w:jc w:val="center"/>
              <w:rPr>
                <w:rFonts w:ascii="新細明體" w:hAnsi="新細明體"/>
                <w:sz w:val="28"/>
              </w:rPr>
            </w:pPr>
            <w:r w:rsidRPr="00C002AE">
              <w:rPr>
                <w:rFonts w:ascii="新細明體" w:hAnsi="新細明體" w:hint="eastAsia"/>
                <w:sz w:val="28"/>
              </w:rPr>
              <w:t>美術教室</w:t>
            </w:r>
          </w:p>
        </w:tc>
      </w:tr>
    </w:tbl>
    <w:p w:rsidR="006269CB" w:rsidRPr="00C002AE" w:rsidRDefault="00ED674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二</w:t>
      </w:r>
      <w:r w:rsidR="00B16D3C" w:rsidRPr="00C002AE">
        <w:rPr>
          <w:rFonts w:hint="eastAsia"/>
          <w:sz w:val="28"/>
        </w:rPr>
        <w:t>、</w:t>
      </w:r>
      <w:r w:rsidR="00F43385" w:rsidRPr="00C002AE">
        <w:rPr>
          <w:rFonts w:hint="eastAsia"/>
          <w:sz w:val="28"/>
        </w:rPr>
        <w:t>請記得攜帶准考證。</w:t>
      </w:r>
    </w:p>
    <w:p w:rsidR="00F46051" w:rsidRPr="00C002AE" w:rsidRDefault="00ED674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三</w:t>
      </w:r>
      <w:r w:rsidR="00F46051" w:rsidRPr="00C002AE">
        <w:rPr>
          <w:rFonts w:hint="eastAsia"/>
          <w:sz w:val="28"/>
        </w:rPr>
        <w:t>、</w:t>
      </w:r>
      <w:r w:rsidR="00F43385" w:rsidRPr="00C002AE">
        <w:rPr>
          <w:rFonts w:hint="eastAsia"/>
          <w:sz w:val="28"/>
        </w:rPr>
        <w:t>家長休息區：</w:t>
      </w:r>
      <w:r w:rsidR="00A71A1B" w:rsidRPr="00C002AE">
        <w:rPr>
          <w:rFonts w:ascii="新細明體" w:hAnsi="新細明體" w:hint="eastAsia"/>
          <w:sz w:val="28"/>
        </w:rPr>
        <w:t>圖書室</w:t>
      </w:r>
      <w:r w:rsidR="00F43385" w:rsidRPr="00C002AE">
        <w:rPr>
          <w:rFonts w:hint="eastAsia"/>
          <w:sz w:val="28"/>
        </w:rPr>
        <w:t>。</w:t>
      </w:r>
    </w:p>
    <w:p w:rsidR="00F46051" w:rsidRPr="00C002AE" w:rsidRDefault="00ED674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四</w:t>
      </w:r>
      <w:r w:rsidR="00F46051" w:rsidRPr="00C002AE">
        <w:rPr>
          <w:rFonts w:hint="eastAsia"/>
          <w:sz w:val="28"/>
        </w:rPr>
        <w:t>、</w:t>
      </w:r>
      <w:r w:rsidR="00AE2FF8" w:rsidRPr="00C002AE">
        <w:rPr>
          <w:rFonts w:hint="eastAsia"/>
          <w:sz w:val="28"/>
        </w:rPr>
        <w:t>其他試場</w:t>
      </w:r>
      <w:r w:rsidR="00F46051" w:rsidRPr="00C002AE">
        <w:rPr>
          <w:rFonts w:hint="eastAsia"/>
          <w:sz w:val="28"/>
        </w:rPr>
        <w:t>注意事項：</w:t>
      </w:r>
    </w:p>
    <w:p w:rsidR="006E7418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F46051" w:rsidRPr="00C002AE">
        <w:rPr>
          <w:rFonts w:hint="eastAsia"/>
          <w:sz w:val="28"/>
        </w:rPr>
        <w:t>1.</w:t>
      </w:r>
      <w:r w:rsidR="00F46051" w:rsidRPr="00C002AE">
        <w:rPr>
          <w:rFonts w:hint="eastAsia"/>
          <w:sz w:val="28"/>
        </w:rPr>
        <w:t>考生準時入場，</w:t>
      </w:r>
      <w:r w:rsidR="00F26BF6" w:rsidRPr="00C002AE">
        <w:rPr>
          <w:rFonts w:hint="eastAsia"/>
          <w:sz w:val="28"/>
        </w:rPr>
        <w:t>抽籤</w:t>
      </w:r>
      <w:r w:rsidR="00F46051" w:rsidRPr="00C002AE">
        <w:rPr>
          <w:rFonts w:hint="eastAsia"/>
          <w:sz w:val="28"/>
        </w:rPr>
        <w:t>入座，遲到</w:t>
      </w:r>
      <w:r w:rsidR="00F46051" w:rsidRPr="00C002AE">
        <w:rPr>
          <w:rFonts w:hint="eastAsia"/>
          <w:sz w:val="28"/>
        </w:rPr>
        <w:t>10</w:t>
      </w:r>
      <w:r w:rsidR="00F43385" w:rsidRPr="00C002AE">
        <w:rPr>
          <w:rFonts w:hint="eastAsia"/>
          <w:sz w:val="28"/>
        </w:rPr>
        <w:t>分鐘以上不得入場，入場後未滿</w:t>
      </w:r>
      <w:r w:rsidR="00F26BF6" w:rsidRPr="00C002AE">
        <w:rPr>
          <w:rFonts w:hint="eastAsia"/>
          <w:sz w:val="28"/>
        </w:rPr>
        <w:t>30</w:t>
      </w:r>
      <w:r w:rsidR="00F43385" w:rsidRPr="00C002AE">
        <w:rPr>
          <w:rFonts w:hint="eastAsia"/>
          <w:sz w:val="28"/>
        </w:rPr>
        <w:t>分鐘，</w:t>
      </w:r>
    </w:p>
    <w:p w:rsidR="00F46051" w:rsidRPr="00C002AE" w:rsidRDefault="006E7418" w:rsidP="00ED674B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 </w:t>
      </w:r>
      <w:r w:rsidR="00F43385" w:rsidRPr="00C002AE">
        <w:rPr>
          <w:rFonts w:hint="eastAsia"/>
          <w:sz w:val="28"/>
        </w:rPr>
        <w:t>不得出場</w:t>
      </w:r>
      <w:r w:rsidR="00F46051" w:rsidRPr="00C002AE">
        <w:rPr>
          <w:rFonts w:hint="eastAsia"/>
          <w:sz w:val="28"/>
        </w:rPr>
        <w:t>。</w:t>
      </w:r>
    </w:p>
    <w:p w:rsidR="00F46051" w:rsidRPr="00C002AE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F46051" w:rsidRPr="00C002AE">
        <w:rPr>
          <w:rFonts w:hint="eastAsia"/>
          <w:sz w:val="28"/>
        </w:rPr>
        <w:t>2.</w:t>
      </w:r>
      <w:r w:rsidR="00F43385" w:rsidRPr="00C002AE">
        <w:rPr>
          <w:rFonts w:hint="eastAsia"/>
          <w:sz w:val="28"/>
        </w:rPr>
        <w:t>畫</w:t>
      </w:r>
      <w:r w:rsidR="00F46051" w:rsidRPr="00C002AE">
        <w:rPr>
          <w:rFonts w:hint="eastAsia"/>
          <w:sz w:val="28"/>
        </w:rPr>
        <w:t>具自備，不得在場內向他人借用。</w:t>
      </w:r>
    </w:p>
    <w:p w:rsidR="00F46051" w:rsidRPr="00C002AE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F46051" w:rsidRPr="00C002AE">
        <w:rPr>
          <w:rFonts w:hint="eastAsia"/>
          <w:sz w:val="28"/>
        </w:rPr>
        <w:t>3.</w:t>
      </w:r>
      <w:r w:rsidR="00F43385" w:rsidRPr="00C002AE">
        <w:rPr>
          <w:rFonts w:hint="eastAsia"/>
          <w:sz w:val="28"/>
        </w:rPr>
        <w:t>除甄試需用畫具外，其他不得帶入考場。</w:t>
      </w:r>
    </w:p>
    <w:p w:rsidR="00F46051" w:rsidRPr="00C002AE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F43385" w:rsidRPr="00C002AE">
        <w:rPr>
          <w:rFonts w:hint="eastAsia"/>
          <w:sz w:val="28"/>
        </w:rPr>
        <w:t>4</w:t>
      </w:r>
      <w:r w:rsidR="00F46051" w:rsidRPr="00C002AE">
        <w:rPr>
          <w:rFonts w:hint="eastAsia"/>
          <w:sz w:val="28"/>
        </w:rPr>
        <w:t>.</w:t>
      </w:r>
      <w:r w:rsidR="00F43385" w:rsidRPr="00C002AE">
        <w:rPr>
          <w:rFonts w:hint="eastAsia"/>
          <w:sz w:val="28"/>
        </w:rPr>
        <w:t>測驗題目</w:t>
      </w:r>
      <w:r w:rsidR="00F46051" w:rsidRPr="00C002AE">
        <w:rPr>
          <w:rFonts w:hint="eastAsia"/>
          <w:sz w:val="28"/>
        </w:rPr>
        <w:t>不得攜出考場。</w:t>
      </w:r>
    </w:p>
    <w:p w:rsidR="00F46051" w:rsidRDefault="00993CBB" w:rsidP="00ED674B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 xml:space="preserve">  </w:t>
      </w:r>
      <w:r w:rsidR="00F43385" w:rsidRPr="00C002AE">
        <w:rPr>
          <w:rFonts w:hint="eastAsia"/>
          <w:sz w:val="28"/>
        </w:rPr>
        <w:t>5</w:t>
      </w:r>
      <w:r w:rsidR="00F46051" w:rsidRPr="00C002AE">
        <w:rPr>
          <w:rFonts w:hint="eastAsia"/>
          <w:sz w:val="28"/>
        </w:rPr>
        <w:t>.</w:t>
      </w:r>
      <w:r w:rsidR="00F46051" w:rsidRPr="00C002AE">
        <w:rPr>
          <w:rFonts w:hint="eastAsia"/>
          <w:sz w:val="28"/>
        </w:rPr>
        <w:t>違反甄選規則者，立即停止甄選。</w:t>
      </w:r>
    </w:p>
    <w:p w:rsidR="00F65630" w:rsidRDefault="00945D3D" w:rsidP="00ED674B">
      <w:pPr>
        <w:spacing w:line="360" w:lineRule="auto"/>
        <w:rPr>
          <w:sz w:val="28"/>
        </w:rPr>
      </w:pPr>
      <w:r>
        <w:rPr>
          <w:rFonts w:hint="eastAsia"/>
          <w:sz w:val="28"/>
        </w:rPr>
        <w:t xml:space="preserve">  6</w:t>
      </w:r>
      <w:r w:rsidR="00F65630">
        <w:rPr>
          <w:rFonts w:hint="eastAsia"/>
          <w:sz w:val="28"/>
        </w:rPr>
        <w:t>.</w:t>
      </w:r>
      <w:r w:rsidR="00F65630">
        <w:rPr>
          <w:rFonts w:hint="eastAsia"/>
          <w:sz w:val="28"/>
        </w:rPr>
        <w:t>考生應試全程請配帶口罩，家長於休息區亦須配戴口罩。</w:t>
      </w:r>
    </w:p>
    <w:p w:rsidR="00F65630" w:rsidRPr="00F65630" w:rsidRDefault="00F65630" w:rsidP="00ED674B">
      <w:pPr>
        <w:spacing w:line="360" w:lineRule="auto"/>
        <w:rPr>
          <w:sz w:val="28"/>
        </w:rPr>
      </w:pPr>
      <w:r>
        <w:rPr>
          <w:rFonts w:hint="eastAsia"/>
          <w:sz w:val="28"/>
        </w:rPr>
        <w:t>★</w:t>
      </w:r>
      <w:r w:rsidR="00945D3D">
        <w:rPr>
          <w:rFonts w:hint="eastAsia"/>
          <w:sz w:val="28"/>
        </w:rPr>
        <w:t>7</w:t>
      </w:r>
      <w:r>
        <w:rPr>
          <w:rFonts w:hint="eastAsia"/>
          <w:sz w:val="28"/>
        </w:rPr>
        <w:t>.</w:t>
      </w:r>
      <w:r w:rsidRPr="00F65630">
        <w:rPr>
          <w:rFonts w:hint="eastAsia"/>
          <w:sz w:val="28"/>
        </w:rPr>
        <w:t>參加術科測驗之考生，倘於當日經量測額溫超過</w:t>
      </w:r>
      <w:r w:rsidRPr="00F65630">
        <w:rPr>
          <w:rFonts w:hint="eastAsia"/>
          <w:sz w:val="28"/>
        </w:rPr>
        <w:t>37.5</w:t>
      </w:r>
      <w:r w:rsidRPr="00F65630">
        <w:rPr>
          <w:rFonts w:hint="eastAsia"/>
          <w:sz w:val="28"/>
        </w:rPr>
        <w:t>度或耳溫超過</w:t>
      </w:r>
      <w:r w:rsidRPr="00F65630">
        <w:rPr>
          <w:rFonts w:hint="eastAsia"/>
          <w:sz w:val="28"/>
        </w:rPr>
        <w:t>38</w:t>
      </w:r>
      <w:r w:rsidRPr="00F65630">
        <w:rPr>
          <w:rFonts w:hint="eastAsia"/>
          <w:sz w:val="28"/>
        </w:rPr>
        <w:t>度，或有非過敏性流鼻水等呼吸道症狀者，不能參與鑑定，亦不提供獨立考</w:t>
      </w:r>
      <w:r w:rsidRPr="00F65630">
        <w:rPr>
          <w:rFonts w:hint="eastAsia"/>
          <w:sz w:val="28"/>
        </w:rPr>
        <w:lastRenderedPageBreak/>
        <w:t>場，由家長帶回進行就醫。學生名單由主辦學校紀錄後，</w:t>
      </w:r>
      <w:r w:rsidRPr="00F65630">
        <w:rPr>
          <w:rFonts w:hint="eastAsia"/>
          <w:b/>
          <w:sz w:val="28"/>
        </w:rPr>
        <w:t>得申請參加補測</w:t>
      </w:r>
      <w:r w:rsidRPr="00F65630">
        <w:rPr>
          <w:rFonts w:hint="eastAsia"/>
          <w:sz w:val="28"/>
        </w:rPr>
        <w:t>，不影響考生權益。</w:t>
      </w:r>
    </w:p>
    <w:p w:rsidR="00A71A1B" w:rsidRPr="00C002AE" w:rsidRDefault="00F43385" w:rsidP="00954BF3">
      <w:pPr>
        <w:spacing w:line="360" w:lineRule="auto"/>
        <w:rPr>
          <w:sz w:val="28"/>
        </w:rPr>
      </w:pPr>
      <w:r w:rsidRPr="00C002AE">
        <w:rPr>
          <w:rFonts w:hint="eastAsia"/>
          <w:sz w:val="28"/>
        </w:rPr>
        <w:t>五</w:t>
      </w:r>
      <w:r w:rsidR="00954BF3" w:rsidRPr="00C002AE">
        <w:rPr>
          <w:rFonts w:hint="eastAsia"/>
          <w:sz w:val="28"/>
        </w:rPr>
        <w:t>、考場配置圖</w:t>
      </w:r>
      <w:r w:rsidR="009F5183" w:rsidRPr="00C002AE">
        <w:rPr>
          <w:rFonts w:hint="eastAsia"/>
          <w:sz w:val="28"/>
        </w:rPr>
        <w:t>如</w:t>
      </w:r>
      <w:r w:rsidR="00A71A1B" w:rsidRPr="00C002AE">
        <w:rPr>
          <w:rFonts w:hint="eastAsia"/>
          <w:sz w:val="28"/>
        </w:rPr>
        <w:t>下。</w:t>
      </w:r>
    </w:p>
    <w:p w:rsidR="00A71A1B" w:rsidRPr="00C002AE" w:rsidRDefault="00A71A1B">
      <w:pPr>
        <w:widowControl/>
        <w:rPr>
          <w:sz w:val="28"/>
        </w:rPr>
      </w:pPr>
      <w:r w:rsidRPr="00C002AE">
        <w:rPr>
          <w:sz w:val="28"/>
        </w:rPr>
        <w:br w:type="page"/>
      </w:r>
      <w:bookmarkStart w:id="0" w:name="_GoBack"/>
      <w:bookmarkEnd w:id="0"/>
    </w:p>
    <w:p w:rsidR="00A71A1B" w:rsidRDefault="00A71A1B" w:rsidP="00954BF3">
      <w:pPr>
        <w:spacing w:line="360" w:lineRule="auto"/>
        <w:sectPr w:rsidR="00A71A1B" w:rsidSect="00472B93">
          <w:footerReference w:type="even" r:id="rId8"/>
          <w:footerReference w:type="default" r:id="rId9"/>
          <w:pgSz w:w="11906" w:h="16838"/>
          <w:pgMar w:top="1134" w:right="1134" w:bottom="1134" w:left="1134" w:header="851" w:footer="680" w:gutter="0"/>
          <w:cols w:space="425"/>
          <w:docGrid w:type="linesAndChars" w:linePitch="360"/>
        </w:sectPr>
      </w:pPr>
    </w:p>
    <w:p w:rsidR="00A71A1B" w:rsidRPr="004C5FE5" w:rsidRDefault="00A71A1B" w:rsidP="00A71A1B">
      <w:pPr>
        <w:jc w:val="center"/>
        <w:rPr>
          <w:rFonts w:asciiTheme="minorEastAsia" w:hAnsiTheme="minorEastAsia"/>
          <w:noProof/>
          <w:sz w:val="36"/>
          <w:szCs w:val="36"/>
        </w:rPr>
      </w:pPr>
      <w:r w:rsidRPr="004C5FE5">
        <w:rPr>
          <w:rFonts w:asciiTheme="minorEastAsia" w:hAnsiTheme="minorEastAsia" w:hint="eastAsia"/>
          <w:noProof/>
          <w:sz w:val="36"/>
          <w:szCs w:val="36"/>
        </w:rPr>
        <w:lastRenderedPageBreak/>
        <w:t>大吉國中藝</w:t>
      </w:r>
      <w:r>
        <w:rPr>
          <w:rFonts w:asciiTheme="minorEastAsia" w:hAnsiTheme="minorEastAsia" w:hint="eastAsia"/>
          <w:noProof/>
          <w:sz w:val="36"/>
          <w:szCs w:val="36"/>
        </w:rPr>
        <w:t>術</w:t>
      </w:r>
      <w:r w:rsidRPr="004C5FE5">
        <w:rPr>
          <w:rFonts w:asciiTheme="minorEastAsia" w:hAnsiTheme="minorEastAsia" w:hint="eastAsia"/>
          <w:noProof/>
          <w:sz w:val="36"/>
          <w:szCs w:val="36"/>
        </w:rPr>
        <w:t>才</w:t>
      </w:r>
      <w:r>
        <w:rPr>
          <w:rFonts w:asciiTheme="minorEastAsia" w:hAnsiTheme="minorEastAsia" w:hint="eastAsia"/>
          <w:noProof/>
          <w:sz w:val="36"/>
          <w:szCs w:val="36"/>
        </w:rPr>
        <w:t>能美術</w:t>
      </w:r>
      <w:r w:rsidRPr="004C5FE5">
        <w:rPr>
          <w:rFonts w:asciiTheme="minorEastAsia" w:hAnsiTheme="minorEastAsia" w:hint="eastAsia"/>
          <w:noProof/>
          <w:sz w:val="36"/>
          <w:szCs w:val="36"/>
        </w:rPr>
        <w:t>班招生甄試考場配置圖</w:t>
      </w:r>
    </w:p>
    <w:p w:rsidR="00A71A1B" w:rsidRPr="004C5FE5" w:rsidRDefault="00A71A1B" w:rsidP="00A71A1B">
      <w:pPr>
        <w:jc w:val="center"/>
        <w:rPr>
          <w:rFonts w:ascii="標楷體" w:eastAsia="標楷體" w:hAnsi="標楷體"/>
          <w:noProof/>
        </w:rPr>
      </w:pPr>
    </w:p>
    <w:p w:rsidR="000920F1" w:rsidRDefault="008A2348" w:rsidP="00A71A1B">
      <w:pPr>
        <w:jc w:val="center"/>
      </w:pP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1800225</wp:posOffset>
                </wp:positionV>
                <wp:extent cx="1209675" cy="628650"/>
                <wp:effectExtent l="9525" t="9525" r="762000" b="38100"/>
                <wp:wrapNone/>
                <wp:docPr id="4" name="直線圖說文字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628650"/>
                        </a:xfrm>
                        <a:prstGeom prst="borderCallout1">
                          <a:avLst>
                            <a:gd name="adj1" fmla="val 18181"/>
                            <a:gd name="adj2" fmla="val 106301"/>
                            <a:gd name="adj3" fmla="val 12523"/>
                            <a:gd name="adj4" fmla="val 16063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1A1B" w:rsidRPr="009D3180" w:rsidRDefault="00A71A1B" w:rsidP="00A71A1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一樓圖書室</w:t>
                            </w:r>
                          </w:p>
                          <w:p w:rsidR="00A71A1B" w:rsidRPr="00662BF3" w:rsidRDefault="00A71A1B" w:rsidP="00A71A1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</w:rPr>
                              <w:t>家長休息區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4" o:spid="_x0000_s1026" type="#_x0000_t47" style="position:absolute;left:0;text-align:left;margin-left:87.75pt;margin-top:141.75pt;width:95.2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o72gIAACoGAAAOAAAAZHJzL2Uyb0RvYy54bWysVF1uEzEQfkfiDpbf6f7kP+qmQi1FSAUq&#10;FcSzY3uzBq+92E427QW4QZGAE1TiDYkTlXIMxt5N2FAQoiKRVh57PDPfN/5m/2BdSrTixgqtMpzs&#10;xRhxRTUTapHhly+OH4wxso4oRqRWPMPn3OKD2f17+3U15akutGTcIAii7LSuMlw4V02jyNKCl8Tu&#10;6YorOMy1KYkD0ywiZkgN0UsZpXE8jGptWGU05dbC7lFziGchfp5z6p7nueUOyQxDbS58TfjO/Tea&#10;7ZPpwpCqELQtg9yhipIIBUm3oY6II2hpxK1QpaBGW527ParLSOe5oDxgADRJ/Auas4JUPGABcmy1&#10;pcn+v7D02erUIMEy3MdIkRJadPPxy83XD9efLr9fXX27fHf9+T1KUN8zVVd2ChfOqlPjsdrqRNM3&#10;Fg6inRNvWPBB8/qpZhCRLJ0O7KxzU/qbgButQxPOt03ga4cobCZpPBmOBhhROBum4+EgdCki083t&#10;ylj3mOsS+UWG5/ACuDkkUuqlS0IesjqxLrSDtaAIe51glJcSursiEiVj+Lfd7/ikOz7xsBf/xqm3&#10;45QO0t7tQMBmJ9nQR/JOgKKtDVYbHIFLLQU7FlIGw79+figNglKBPkq5cv2ATC5L4LTZT2L/a3LD&#10;Pjz0Zn+TKYjIhwl5bTeDVKgGqicxkPu39PNFQ2o39Whw18ylcCB4KcoMjzv1F5ywR4oFOToiZLMG&#10;kqTy9fEg5bap0GZuzgpWIyb8A0jHvQmMGSZA171xPIwnI4yIXMBAos5gZLR7JVwR1OSf2z9Q7GH+&#10;iWFopawK0nC+dYSSd3nfVhu60AESRON10gjLrefrVmNzzc5BPlB30AiMV1gU2lxgVMOoyrB9uySG&#10;YySfKJgFk6Tf97MtGP3BKAXDdE/m3ROiKIRqqWmMQ9dMxGVlxKKAXE3DlX4Iws2F2yi8qauVOwyk&#10;gKgdnn7ide3g9XPEz34AAAD//wMAUEsDBBQABgAIAAAAIQAgt3733gAAAAsBAAAPAAAAZHJzL2Rv&#10;d25yZXYueG1sTI/BTsMwEETvSPyDtUhcKuqQKiFN41QVUg/coPABbrxNosbryHbalK9nOcFtRvs0&#10;O1NtZzuIC/rQO1LwvExAIDXO9NQq+PrcPxUgQtRk9OAIFdwwwLa+v6t0adyVPvByiK3gEAqlVtDF&#10;OJZShqZDq8PSjUh8OzlvdWTrW2m8vnK4HWSaJLm0uif+0OkRXztszofJKhhuC3k6a9y/meDX0/T9&#10;vlsUrVKPD/NuAyLiHP9g+K3P1aHmTkc3kQliYP+SZYwqSIsVCyZWec7rjiyKNANZV/L/hvoHAAD/&#10;/wMAUEsBAi0AFAAGAAgAAAAhALaDOJL+AAAA4QEAABMAAAAAAAAAAAAAAAAAAAAAAFtDb250ZW50&#10;X1R5cGVzXS54bWxQSwECLQAUAAYACAAAACEAOP0h/9YAAACUAQAACwAAAAAAAAAAAAAAAAAvAQAA&#10;X3JlbHMvLnJlbHNQSwECLQAUAAYACAAAACEAlXKaO9oCAAAqBgAADgAAAAAAAAAAAAAAAAAuAgAA&#10;ZHJzL2Uyb0RvYy54bWxQSwECLQAUAAYACAAAACEAILd+994AAAALAQAADwAAAAAAAAAAAAAAAAA0&#10;BQAAZHJzL2Rvd25yZXYueG1sUEsFBgAAAAAEAAQA8wAAAD8GAAAAAA==&#10;" adj="34696,2705,22961,3927" fillcolor="#8064a2 [3207]" strokecolor="#bfbfbf [2412]" strokeweight="1.5pt">
                <v:shadow on="t" color="#3f3151 [1607]" opacity=".5" offset="1pt"/>
                <v:textbox>
                  <w:txbxContent>
                    <w:p w:rsidR="00A71A1B" w:rsidRPr="009D3180" w:rsidRDefault="00A71A1B" w:rsidP="00A71A1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一樓圖書室</w:t>
                      </w:r>
                    </w:p>
                    <w:p w:rsidR="00A71A1B" w:rsidRPr="00662BF3" w:rsidRDefault="00A71A1B" w:rsidP="00A71A1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</w:rPr>
                        <w:t>家長休息區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6820535</wp:posOffset>
                </wp:positionH>
                <wp:positionV relativeFrom="paragraph">
                  <wp:posOffset>4086225</wp:posOffset>
                </wp:positionV>
                <wp:extent cx="1479550" cy="600075"/>
                <wp:effectExtent l="495935" t="9525" r="24765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0" cy="600075"/>
                        </a:xfrm>
                        <a:prstGeom prst="borderCallout1">
                          <a:avLst>
                            <a:gd name="adj1" fmla="val 19046"/>
                            <a:gd name="adj2" fmla="val -5148"/>
                            <a:gd name="adj3" fmla="val 70690"/>
                            <a:gd name="adj4" fmla="val -32532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71A1B" w:rsidRPr="009D3180" w:rsidRDefault="00A71A1B" w:rsidP="00A71A1B">
                            <w:pPr>
                              <w:ind w:firstLineChars="50" w:firstLine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二樓美術教室</w:t>
                            </w:r>
                          </w:p>
                          <w:p w:rsidR="00A71A1B" w:rsidRDefault="00A71A1B" w:rsidP="00A71A1B">
                            <w:pPr>
                              <w:ind w:firstLineChars="50" w:firstLin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術科測驗試場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7" style="position:absolute;left:0;text-align:left;margin-left:537.05pt;margin-top:321.75pt;width:116.5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t9wgIAACUGAAAOAAAAZHJzL2Uyb0RvYy54bWysVN9v0zAQfkfif7D8vuVHk7aJlk5oYwhp&#10;wKSBeHZspzE4drDdpttfz9lJu8CEEBMvkc93ubvvO393cXnoJNpzY4VWFU7OY4y4opoJta3wl883&#10;Z2uMrCOKEakVr/ADt/hy8/rVxdCXPNWtlowbBEmULYe+wq1zfRlFlra8I/Zc91yBs9GmIw5Ms42Y&#10;IQNk72SUxvEyGrRhvdGUWwu316MTb0L+puHUfWoayx2SFYbeXPia8K39N9pckHJrSN8KOrVBXtBF&#10;R4SCoqdU18QRtDPiWapOUKOtbtw51V2km0ZQHjAAmiT+Dc19S3oesAA5tj/RZP9fWvpxf2eQYBVe&#10;YKRIByN6s3M6VEYLT8/Q2xKi7vs74wHa/lbT7xYc0S8eb1iIQfXwQTNIQyBNoOTQmM7/CWDRITD/&#10;cGKeHxyicJlkqyLPYUAUfMs4jle5rx2R8vh3b6x7x3WH/KHCNYydmysipd65JNQh+1vrwgzYhISw&#10;bwlGTSdhpHsiUVLE2XIa+Swmncec5Um2fh4D7DzlWcXL4vh0ZnmyeczZIs0X6QRiag3gHGEEKrUU&#10;7EZIGQz/4vmVNAg6BfYo5cotAzC564DS8T4BbuKpNtzD4x7vwxXkD8LxaQJ5dl5BKjQA00UMPP+t&#10;fL0dOZ2XXuUvrdwJByKXoqvwetZ/ywl7q1iQoCNCjmcAIZXvjwf5TjOFKXNz37IBMeHnn64XBawW&#10;JkDLi3W8jIsVRkRuYQlRZzAy2n0Vrg3v2L+2f6DYw/wTw6Qksm/JyPkp8Bnvp27DFGZAgma8TEZd&#10;uUN9COJL/EPxEqo1ewARQftBKbBZ4dBq84jRAFuqwvbHjhiOkXyvYA0USZb5tRaMLF+lYJi5p557&#10;iKKQamJoNK7cuAx3vRHbFmqNc1fab4FGuKPOx74m0cMuCsCmvemX3dwOUU/bffMTAAD//wMAUEsD&#10;BBQABgAIAAAAIQAObXd14QAAAA0BAAAPAAAAZHJzL2Rvd25yZXYueG1sTI/LTsMwEEX3SPyDNUjs&#10;qN2kbaoQp0IVSCzYtOUDnGTyUONxFLtpytczXcHyzhzdOZPtZtuLCUffOdKwXCgQSKWrOmo0fJ8+&#10;XrYgfDBUmd4Rarihh13++JCZtHJXOuB0DI3gEvKp0dCGMKRS+rJFa/zCDUi8q91oTeA4NrIazZXL&#10;bS8jpTbSmo74QmsG3LdYno8XqyGqp1uxt9Mc+8PXT4jc+XNdv2v9/DS/vYIIOIc/GO76rA45OxXu&#10;QpUXPWeVrJbMatis4jWIOxKrhEeFhiTeKpB5Jv9/kf8CAAD//wMAUEsBAi0AFAAGAAgAAAAhALaD&#10;OJL+AAAA4QEAABMAAAAAAAAAAAAAAAAAAAAAAFtDb250ZW50X1R5cGVzXS54bWxQSwECLQAUAAYA&#10;CAAAACEAOP0h/9YAAACUAQAACwAAAAAAAAAAAAAAAAAvAQAAX3JlbHMvLnJlbHNQSwECLQAUAAYA&#10;CAAAACEAlUjbfcICAAAlBgAADgAAAAAAAAAAAAAAAAAuAgAAZHJzL2Uyb0RvYy54bWxQSwECLQAU&#10;AAYACAAAACEADm13deEAAAANAQAADwAAAAAAAAAAAAAAAAAcBQAAZHJzL2Rvd25yZXYueG1sUEsF&#10;BgAAAAAEAAQA8wAAACoGAAAAAA==&#10;" adj="-7027,15269,-1112,4114" fillcolor="#f79646 [3209]" strokecolor="#bfbfbf [2412]" strokeweight="1.5pt">
                <v:shadow on="t" color="#974706 [1609]" opacity=".5" offset="1pt"/>
                <v:textbox>
                  <w:txbxContent>
                    <w:p w:rsidR="00A71A1B" w:rsidRPr="009D3180" w:rsidRDefault="00A71A1B" w:rsidP="00A71A1B">
                      <w:pPr>
                        <w:ind w:firstLineChars="50" w:firstLine="12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二樓美術教室</w:t>
                      </w:r>
                    </w:p>
                    <w:p w:rsidR="00A71A1B" w:rsidRDefault="00A71A1B" w:rsidP="00A71A1B">
                      <w:pPr>
                        <w:ind w:firstLineChars="50" w:firstLine="120"/>
                        <w:jc w:val="center"/>
                      </w:pPr>
                      <w:r>
                        <w:rPr>
                          <w:rFonts w:hint="eastAsia"/>
                        </w:rPr>
                        <w:t>術科測驗試場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3162300</wp:posOffset>
                </wp:positionV>
                <wp:extent cx="809625" cy="333375"/>
                <wp:effectExtent l="9525" t="9525" r="952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1A1B" w:rsidRDefault="00A71A1B" w:rsidP="00A71A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報到處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81.25pt;margin-top:249pt;width:63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FWzwIAAL0GAAAOAAAAZHJzL2Uyb0RvYy54bWy0Vdtu1DAQfUfiHyy/02TTvUbNVlVLEVKB&#10;ioJ49jpOYuHYwfZutnw94/FuGqDiUsE+RPbYM3NmfObs2fm+VWQnrJNGF3RyklIiNDel1HVBP364&#10;frGkxHmmS6aMFgW9F46er58/O+u7XGSmMaoUlkAQ7fK+K2jjfZcnieONaJk7MZ3QcFgZ2zIPW1sn&#10;pWU9RG9VkqXpPOmNLTtruHAOrFfxkK4xflUJ7t9VlROeqIICNo9fi99N+CbrM5bXlnWN5AcY7Ako&#10;WiY1JB1CXTHPyNbKn0K1klvjTOVPuGkTU1WSC6wBqpmkP1Rz17BOYC3QHNcNbXL/Lix/u7u1RJbw&#10;dpRo1sITvYemMV0rQaahPX3ncrh1193aUKDrbgz/7Ig2lw3cEhfWmr4RrARQk3A/+c4hbBy4kk3/&#10;xpQQnW29wU7tK9uGgNADsscHuR8eROw94WBcpqt5NqOEw9Ep/BYzzMDyo3NnnX8lTEvCoqAWoGNw&#10;trtxPoBh+fHK4XXKa6kUscZ/kr7BBoeseOjAJy5IZ6CcaEYqiktlyY4BiRjnQvsMPdS2haKifZ7C&#10;L9IJzEC6aJ4ezYBkiIS4ajfONcN7wTLc+nW+SXB4JCGafpPs4PsX2Z5UHaCojz1VUhOgS0Fn2BEY&#10;RceZEsi7+E4whPg2AZXSpAc6ZQuoEFEaJYfD/9IgN87QSg+ipGQbGPjQ5sDyl7oEuCz3TKq4hiqV&#10;DiaBcnPgkNlCiLum7EkpAzOz5ekKpLCUoD2ny3SerhaUMFWDaHJv6aOE/MNCI3UQ1Zh5jxNhwIUc&#10;HEHGsQ2TGife7zd7lIXsqAEbU97DHMPkhMkImg+LxtivlPSgnwV1X7bMCkrUaw3Ds5pMp0FwcTOd&#10;LTLY2PHJZnzCNIdQBfXQFFxe+ijS287KuoFMEySCNhegH5XE2Q7aElEdVAc0Mo5W1PMgwuM93nr4&#10;11l/AwAA//8DAFBLAwQUAAYACAAAACEAamvkPOAAAAALAQAADwAAAGRycy9kb3ducmV2LnhtbEyP&#10;wU7DMBBE70j8g7VI3KhNRaImxKkqUCU4gEhBObuxiSPidWS7Tfh7lhPcdjRPszPVdnEjO5sQB48S&#10;blcCmMHO6wF7CR/v+5sNsJgUajV6NBK+TYRtfXlRqVL7GRtzPqSeUQjGUkmwKU0l57Gzxqm48pNB&#10;8j59cCqRDD3XQc0U7ka+FiLnTg1IH6yazIM13dfh5CS8vhSc7/rmrXhu5sen0LaT3bdSXl8tu3tg&#10;ySzpD4bf+lQdaup09CfUkY0SsnydESrhrtjQKCLyQtBxJCsTGfC64v831D8AAAD//wMAUEsBAi0A&#10;FAAGAAgAAAAhALaDOJL+AAAA4QEAABMAAAAAAAAAAAAAAAAAAAAAAFtDb250ZW50X1R5cGVzXS54&#10;bWxQSwECLQAUAAYACAAAACEAOP0h/9YAAACUAQAACwAAAAAAAAAAAAAAAAAvAQAAX3JlbHMvLnJl&#10;bHNQSwECLQAUAAYACAAAACEAmtahVs8CAAC9BgAADgAAAAAAAAAAAAAAAAAuAgAAZHJzL2Uyb0Rv&#10;Yy54bWxQSwECLQAUAAYACAAAACEAamvkPOAAAAALAQAADwAAAAAAAAAAAAAAAAApBQAAZHJzL2Rv&#10;d25yZXYueG1sUEsFBgAAAAAEAAQA8wAAADY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A71A1B" w:rsidRDefault="00A71A1B" w:rsidP="00A71A1B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報到處</w:t>
                      </w:r>
                    </w:p>
                  </w:txbxContent>
                </v:textbox>
              </v:rect>
            </w:pict>
          </mc:Fallback>
        </mc:AlternateContent>
      </w:r>
      <w:r w:rsidR="00E94F38">
        <w:rPr>
          <w:noProof/>
        </w:rPr>
        <w:drawing>
          <wp:inline distT="0" distB="0" distL="0" distR="0">
            <wp:extent cx="8801100" cy="5410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0F1" w:rsidSect="004C5FE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1F5" w:rsidRDefault="001011F5">
      <w:r>
        <w:separator/>
      </w:r>
    </w:p>
  </w:endnote>
  <w:endnote w:type="continuationSeparator" w:id="0">
    <w:p w:rsidR="001011F5" w:rsidRDefault="0010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B2" w:rsidRDefault="000755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04B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04B2" w:rsidRDefault="009D04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B2" w:rsidRDefault="009D04B2">
    <w:pPr>
      <w:pStyle w:val="a5"/>
      <w:framePr w:wrap="around" w:vAnchor="text" w:hAnchor="margin" w:xAlign="center" w:y="1"/>
      <w:rPr>
        <w:rStyle w:val="a6"/>
      </w:rPr>
    </w:pPr>
  </w:p>
  <w:p w:rsidR="009D04B2" w:rsidRDefault="009D04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1F5" w:rsidRDefault="001011F5">
      <w:r>
        <w:separator/>
      </w:r>
    </w:p>
  </w:footnote>
  <w:footnote w:type="continuationSeparator" w:id="0">
    <w:p w:rsidR="001011F5" w:rsidRDefault="0010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F352467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D065B7"/>
    <w:multiLevelType w:val="hybridMultilevel"/>
    <w:tmpl w:val="2D20A650"/>
    <w:lvl w:ilvl="0" w:tplc="083A1DC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4A84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新細明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04632F"/>
    <w:multiLevelType w:val="hybridMultilevel"/>
    <w:tmpl w:val="A51CC338"/>
    <w:lvl w:ilvl="0" w:tplc="280848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3B205B"/>
    <w:multiLevelType w:val="hybridMultilevel"/>
    <w:tmpl w:val="0A18A8C2"/>
    <w:lvl w:ilvl="0" w:tplc="C4462B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FC9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213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850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8A4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A74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A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E72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C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4FD24DB"/>
    <w:multiLevelType w:val="hybridMultilevel"/>
    <w:tmpl w:val="0798C306"/>
    <w:lvl w:ilvl="0" w:tplc="6AA0F9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D3958"/>
    <w:multiLevelType w:val="hybridMultilevel"/>
    <w:tmpl w:val="76621C50"/>
    <w:lvl w:ilvl="0" w:tplc="9984F5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547D9D"/>
    <w:multiLevelType w:val="hybridMultilevel"/>
    <w:tmpl w:val="7EAACAC2"/>
    <w:lvl w:ilvl="0" w:tplc="6480FC9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D1225EC"/>
    <w:multiLevelType w:val="hybridMultilevel"/>
    <w:tmpl w:val="253E4098"/>
    <w:lvl w:ilvl="0" w:tplc="92F8CFE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541129D"/>
    <w:multiLevelType w:val="hybridMultilevel"/>
    <w:tmpl w:val="5B183496"/>
    <w:lvl w:ilvl="0" w:tplc="58064B3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1B"/>
    <w:rsid w:val="00006E75"/>
    <w:rsid w:val="0001170B"/>
    <w:rsid w:val="000249E9"/>
    <w:rsid w:val="00024E51"/>
    <w:rsid w:val="00025033"/>
    <w:rsid w:val="00035D24"/>
    <w:rsid w:val="00043159"/>
    <w:rsid w:val="00050362"/>
    <w:rsid w:val="00070CF1"/>
    <w:rsid w:val="0007556D"/>
    <w:rsid w:val="000771FB"/>
    <w:rsid w:val="0008684B"/>
    <w:rsid w:val="000920F1"/>
    <w:rsid w:val="000B6E1D"/>
    <w:rsid w:val="000C735A"/>
    <w:rsid w:val="000D2BE6"/>
    <w:rsid w:val="000E4882"/>
    <w:rsid w:val="000E70DC"/>
    <w:rsid w:val="000F12D6"/>
    <w:rsid w:val="000F26D9"/>
    <w:rsid w:val="001011F5"/>
    <w:rsid w:val="00105287"/>
    <w:rsid w:val="001264ED"/>
    <w:rsid w:val="001441D7"/>
    <w:rsid w:val="001466ED"/>
    <w:rsid w:val="00155A67"/>
    <w:rsid w:val="001679EA"/>
    <w:rsid w:val="00176C47"/>
    <w:rsid w:val="00182B5D"/>
    <w:rsid w:val="00186070"/>
    <w:rsid w:val="001947A3"/>
    <w:rsid w:val="001B1DCC"/>
    <w:rsid w:val="001B583C"/>
    <w:rsid w:val="001C07C8"/>
    <w:rsid w:val="001C2E9A"/>
    <w:rsid w:val="001E0C69"/>
    <w:rsid w:val="001E361A"/>
    <w:rsid w:val="001E36AB"/>
    <w:rsid w:val="001E6366"/>
    <w:rsid w:val="001F5556"/>
    <w:rsid w:val="00202A50"/>
    <w:rsid w:val="00214FFC"/>
    <w:rsid w:val="00224F1B"/>
    <w:rsid w:val="00234EE1"/>
    <w:rsid w:val="00242C62"/>
    <w:rsid w:val="00245944"/>
    <w:rsid w:val="00252AA5"/>
    <w:rsid w:val="00261872"/>
    <w:rsid w:val="00267C98"/>
    <w:rsid w:val="002934C2"/>
    <w:rsid w:val="00294048"/>
    <w:rsid w:val="002A249A"/>
    <w:rsid w:val="002C1E83"/>
    <w:rsid w:val="002D1068"/>
    <w:rsid w:val="002D1D09"/>
    <w:rsid w:val="002D29FC"/>
    <w:rsid w:val="002D3E8A"/>
    <w:rsid w:val="002D3F87"/>
    <w:rsid w:val="002D7B99"/>
    <w:rsid w:val="00303849"/>
    <w:rsid w:val="00313A13"/>
    <w:rsid w:val="003239C0"/>
    <w:rsid w:val="00330661"/>
    <w:rsid w:val="003365CF"/>
    <w:rsid w:val="00347348"/>
    <w:rsid w:val="00351F94"/>
    <w:rsid w:val="00352AB8"/>
    <w:rsid w:val="00354FEC"/>
    <w:rsid w:val="00371D50"/>
    <w:rsid w:val="0038259B"/>
    <w:rsid w:val="00395FC1"/>
    <w:rsid w:val="003973DD"/>
    <w:rsid w:val="003A1FD7"/>
    <w:rsid w:val="003B4B73"/>
    <w:rsid w:val="003C0E56"/>
    <w:rsid w:val="003E380B"/>
    <w:rsid w:val="003E381E"/>
    <w:rsid w:val="003E3E1D"/>
    <w:rsid w:val="003F108D"/>
    <w:rsid w:val="003F3780"/>
    <w:rsid w:val="00405870"/>
    <w:rsid w:val="0042544A"/>
    <w:rsid w:val="0042696B"/>
    <w:rsid w:val="00427BF9"/>
    <w:rsid w:val="00435969"/>
    <w:rsid w:val="00436F9D"/>
    <w:rsid w:val="0043770B"/>
    <w:rsid w:val="00441651"/>
    <w:rsid w:val="00451606"/>
    <w:rsid w:val="004538DD"/>
    <w:rsid w:val="004545B9"/>
    <w:rsid w:val="004549CC"/>
    <w:rsid w:val="0047284C"/>
    <w:rsid w:val="00472B93"/>
    <w:rsid w:val="00480D05"/>
    <w:rsid w:val="0048176E"/>
    <w:rsid w:val="00482B7A"/>
    <w:rsid w:val="00493F71"/>
    <w:rsid w:val="00496D7E"/>
    <w:rsid w:val="004B5804"/>
    <w:rsid w:val="004C6BEA"/>
    <w:rsid w:val="004D1A66"/>
    <w:rsid w:val="004D58EA"/>
    <w:rsid w:val="004E3B23"/>
    <w:rsid w:val="004F45C8"/>
    <w:rsid w:val="004F493A"/>
    <w:rsid w:val="005048ED"/>
    <w:rsid w:val="00517A0C"/>
    <w:rsid w:val="0052278E"/>
    <w:rsid w:val="00522AF7"/>
    <w:rsid w:val="0053030E"/>
    <w:rsid w:val="00536AA2"/>
    <w:rsid w:val="00537D26"/>
    <w:rsid w:val="00541FF4"/>
    <w:rsid w:val="0054407C"/>
    <w:rsid w:val="00544454"/>
    <w:rsid w:val="00546F64"/>
    <w:rsid w:val="005518A1"/>
    <w:rsid w:val="00553711"/>
    <w:rsid w:val="00555504"/>
    <w:rsid w:val="00566BE9"/>
    <w:rsid w:val="0057064A"/>
    <w:rsid w:val="00573FC4"/>
    <w:rsid w:val="005753CD"/>
    <w:rsid w:val="00576692"/>
    <w:rsid w:val="00576A1C"/>
    <w:rsid w:val="00581B42"/>
    <w:rsid w:val="00591A67"/>
    <w:rsid w:val="005959DA"/>
    <w:rsid w:val="005A6A85"/>
    <w:rsid w:val="005B3B1A"/>
    <w:rsid w:val="005B6919"/>
    <w:rsid w:val="005C22DE"/>
    <w:rsid w:val="005C4C67"/>
    <w:rsid w:val="005C6AEB"/>
    <w:rsid w:val="005D3692"/>
    <w:rsid w:val="005D60F3"/>
    <w:rsid w:val="005E0614"/>
    <w:rsid w:val="005E23E4"/>
    <w:rsid w:val="005E42E6"/>
    <w:rsid w:val="005E634E"/>
    <w:rsid w:val="005E7316"/>
    <w:rsid w:val="005F0BCD"/>
    <w:rsid w:val="005F1FFF"/>
    <w:rsid w:val="0062414A"/>
    <w:rsid w:val="0062635E"/>
    <w:rsid w:val="006269CB"/>
    <w:rsid w:val="006332BC"/>
    <w:rsid w:val="00636460"/>
    <w:rsid w:val="00636525"/>
    <w:rsid w:val="0064173F"/>
    <w:rsid w:val="006463D4"/>
    <w:rsid w:val="006479B9"/>
    <w:rsid w:val="00651FD9"/>
    <w:rsid w:val="00654C7F"/>
    <w:rsid w:val="006554EC"/>
    <w:rsid w:val="00656FE1"/>
    <w:rsid w:val="006575F5"/>
    <w:rsid w:val="006615AF"/>
    <w:rsid w:val="006851D1"/>
    <w:rsid w:val="006972C4"/>
    <w:rsid w:val="00697704"/>
    <w:rsid w:val="006A081A"/>
    <w:rsid w:val="006A57EE"/>
    <w:rsid w:val="006A5973"/>
    <w:rsid w:val="006A6269"/>
    <w:rsid w:val="006C4C5C"/>
    <w:rsid w:val="006D074A"/>
    <w:rsid w:val="006E1935"/>
    <w:rsid w:val="006E38D2"/>
    <w:rsid w:val="006E6194"/>
    <w:rsid w:val="006E7418"/>
    <w:rsid w:val="006F0B91"/>
    <w:rsid w:val="006F0FBF"/>
    <w:rsid w:val="006F3610"/>
    <w:rsid w:val="006F3611"/>
    <w:rsid w:val="006F6823"/>
    <w:rsid w:val="00700D01"/>
    <w:rsid w:val="0073100D"/>
    <w:rsid w:val="0075022F"/>
    <w:rsid w:val="00757730"/>
    <w:rsid w:val="00761E24"/>
    <w:rsid w:val="007639B0"/>
    <w:rsid w:val="00766DFD"/>
    <w:rsid w:val="00774E0A"/>
    <w:rsid w:val="007A0D4E"/>
    <w:rsid w:val="007B0D40"/>
    <w:rsid w:val="007C3EDC"/>
    <w:rsid w:val="007D3CCB"/>
    <w:rsid w:val="007E314F"/>
    <w:rsid w:val="007E3916"/>
    <w:rsid w:val="007E5FB9"/>
    <w:rsid w:val="007F4F43"/>
    <w:rsid w:val="007F5AD3"/>
    <w:rsid w:val="008103B0"/>
    <w:rsid w:val="00817C5C"/>
    <w:rsid w:val="00837C41"/>
    <w:rsid w:val="00837E04"/>
    <w:rsid w:val="00840D11"/>
    <w:rsid w:val="00854771"/>
    <w:rsid w:val="00857C2B"/>
    <w:rsid w:val="00866099"/>
    <w:rsid w:val="00870740"/>
    <w:rsid w:val="008717C6"/>
    <w:rsid w:val="00873ABD"/>
    <w:rsid w:val="0088356F"/>
    <w:rsid w:val="00891523"/>
    <w:rsid w:val="008925D7"/>
    <w:rsid w:val="008A12F2"/>
    <w:rsid w:val="008A2348"/>
    <w:rsid w:val="008C5114"/>
    <w:rsid w:val="008D59E3"/>
    <w:rsid w:val="008F71E0"/>
    <w:rsid w:val="008F727B"/>
    <w:rsid w:val="00912972"/>
    <w:rsid w:val="00913C7F"/>
    <w:rsid w:val="00920333"/>
    <w:rsid w:val="009260E6"/>
    <w:rsid w:val="0093660F"/>
    <w:rsid w:val="00945D3D"/>
    <w:rsid w:val="00946235"/>
    <w:rsid w:val="00954BF3"/>
    <w:rsid w:val="00962FF8"/>
    <w:rsid w:val="0096786E"/>
    <w:rsid w:val="0097147C"/>
    <w:rsid w:val="009733AE"/>
    <w:rsid w:val="0097346B"/>
    <w:rsid w:val="00985C3D"/>
    <w:rsid w:val="00993CBB"/>
    <w:rsid w:val="00995F7E"/>
    <w:rsid w:val="009A2F37"/>
    <w:rsid w:val="009A5252"/>
    <w:rsid w:val="009B0D16"/>
    <w:rsid w:val="009B19C6"/>
    <w:rsid w:val="009C1B00"/>
    <w:rsid w:val="009D04B2"/>
    <w:rsid w:val="009D1456"/>
    <w:rsid w:val="009E0BC1"/>
    <w:rsid w:val="009F5183"/>
    <w:rsid w:val="00A044F1"/>
    <w:rsid w:val="00A101F2"/>
    <w:rsid w:val="00A11C33"/>
    <w:rsid w:val="00A12F21"/>
    <w:rsid w:val="00A12FEC"/>
    <w:rsid w:val="00A20E7A"/>
    <w:rsid w:val="00A300EF"/>
    <w:rsid w:val="00A3126A"/>
    <w:rsid w:val="00A32713"/>
    <w:rsid w:val="00A351F6"/>
    <w:rsid w:val="00A435CE"/>
    <w:rsid w:val="00A52936"/>
    <w:rsid w:val="00A54381"/>
    <w:rsid w:val="00A571CD"/>
    <w:rsid w:val="00A65D9F"/>
    <w:rsid w:val="00A715D0"/>
    <w:rsid w:val="00A71A1B"/>
    <w:rsid w:val="00A75059"/>
    <w:rsid w:val="00A7627F"/>
    <w:rsid w:val="00A8214E"/>
    <w:rsid w:val="00A846CD"/>
    <w:rsid w:val="00A84961"/>
    <w:rsid w:val="00A856E5"/>
    <w:rsid w:val="00A920B3"/>
    <w:rsid w:val="00A97DF4"/>
    <w:rsid w:val="00AA3A37"/>
    <w:rsid w:val="00AC2AA0"/>
    <w:rsid w:val="00AD0DE7"/>
    <w:rsid w:val="00AE1CA4"/>
    <w:rsid w:val="00AE2FF8"/>
    <w:rsid w:val="00AE661E"/>
    <w:rsid w:val="00B16D3C"/>
    <w:rsid w:val="00B21817"/>
    <w:rsid w:val="00B27E9B"/>
    <w:rsid w:val="00B349CE"/>
    <w:rsid w:val="00B42D30"/>
    <w:rsid w:val="00B43AF3"/>
    <w:rsid w:val="00B44931"/>
    <w:rsid w:val="00B471AA"/>
    <w:rsid w:val="00B556CC"/>
    <w:rsid w:val="00B63E3F"/>
    <w:rsid w:val="00B73EA3"/>
    <w:rsid w:val="00B95390"/>
    <w:rsid w:val="00BA6FD8"/>
    <w:rsid w:val="00BB41F4"/>
    <w:rsid w:val="00BC0C59"/>
    <w:rsid w:val="00BC7BCF"/>
    <w:rsid w:val="00BE1BB7"/>
    <w:rsid w:val="00BE4D27"/>
    <w:rsid w:val="00BF60A5"/>
    <w:rsid w:val="00C002AE"/>
    <w:rsid w:val="00C11BAB"/>
    <w:rsid w:val="00C15E99"/>
    <w:rsid w:val="00C2011E"/>
    <w:rsid w:val="00C24317"/>
    <w:rsid w:val="00C24EF6"/>
    <w:rsid w:val="00C30529"/>
    <w:rsid w:val="00C3109E"/>
    <w:rsid w:val="00C3396A"/>
    <w:rsid w:val="00C4762D"/>
    <w:rsid w:val="00C52AC7"/>
    <w:rsid w:val="00C62506"/>
    <w:rsid w:val="00C73659"/>
    <w:rsid w:val="00C8300A"/>
    <w:rsid w:val="00C872B3"/>
    <w:rsid w:val="00CA0ABD"/>
    <w:rsid w:val="00CA15EA"/>
    <w:rsid w:val="00CC3BCE"/>
    <w:rsid w:val="00CC607B"/>
    <w:rsid w:val="00CD6CC4"/>
    <w:rsid w:val="00CE5CAF"/>
    <w:rsid w:val="00D00F81"/>
    <w:rsid w:val="00D014FD"/>
    <w:rsid w:val="00D0281E"/>
    <w:rsid w:val="00D031CE"/>
    <w:rsid w:val="00D07ACD"/>
    <w:rsid w:val="00D108E6"/>
    <w:rsid w:val="00D208FA"/>
    <w:rsid w:val="00D26336"/>
    <w:rsid w:val="00D266E7"/>
    <w:rsid w:val="00D27FEC"/>
    <w:rsid w:val="00D5336C"/>
    <w:rsid w:val="00D62617"/>
    <w:rsid w:val="00D64749"/>
    <w:rsid w:val="00D66A6F"/>
    <w:rsid w:val="00D73007"/>
    <w:rsid w:val="00D83C03"/>
    <w:rsid w:val="00D848D0"/>
    <w:rsid w:val="00D91915"/>
    <w:rsid w:val="00D96396"/>
    <w:rsid w:val="00DB2AE7"/>
    <w:rsid w:val="00DB7064"/>
    <w:rsid w:val="00DB7188"/>
    <w:rsid w:val="00DC5DDA"/>
    <w:rsid w:val="00DC6360"/>
    <w:rsid w:val="00DD1977"/>
    <w:rsid w:val="00DF0FD1"/>
    <w:rsid w:val="00DF3B2F"/>
    <w:rsid w:val="00E06883"/>
    <w:rsid w:val="00E13F93"/>
    <w:rsid w:val="00E27896"/>
    <w:rsid w:val="00E44190"/>
    <w:rsid w:val="00E50659"/>
    <w:rsid w:val="00E52795"/>
    <w:rsid w:val="00E606A9"/>
    <w:rsid w:val="00E60F43"/>
    <w:rsid w:val="00E77215"/>
    <w:rsid w:val="00E81B60"/>
    <w:rsid w:val="00E94F38"/>
    <w:rsid w:val="00EC54E8"/>
    <w:rsid w:val="00ED674B"/>
    <w:rsid w:val="00EE12F6"/>
    <w:rsid w:val="00EF0F2C"/>
    <w:rsid w:val="00EF485C"/>
    <w:rsid w:val="00EF6915"/>
    <w:rsid w:val="00F20C46"/>
    <w:rsid w:val="00F2536B"/>
    <w:rsid w:val="00F26BF6"/>
    <w:rsid w:val="00F43385"/>
    <w:rsid w:val="00F46051"/>
    <w:rsid w:val="00F47820"/>
    <w:rsid w:val="00F51E2C"/>
    <w:rsid w:val="00F524AE"/>
    <w:rsid w:val="00F55E04"/>
    <w:rsid w:val="00F55F2D"/>
    <w:rsid w:val="00F65487"/>
    <w:rsid w:val="00F65630"/>
    <w:rsid w:val="00F6629C"/>
    <w:rsid w:val="00F8050A"/>
    <w:rsid w:val="00F80AF6"/>
    <w:rsid w:val="00FA28F2"/>
    <w:rsid w:val="00FA467D"/>
    <w:rsid w:val="00FA47B3"/>
    <w:rsid w:val="00FB157A"/>
    <w:rsid w:val="00FB31C4"/>
    <w:rsid w:val="00FD35CB"/>
    <w:rsid w:val="00FE32D5"/>
    <w:rsid w:val="00FE4E8D"/>
    <w:rsid w:val="00FE7CAD"/>
    <w:rsid w:val="00FF14CB"/>
    <w:rsid w:val="00FF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9DBABF"/>
  <w15:docId w15:val="{4C2BEA9B-62BF-47CF-A940-BBA088FC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0B91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sid w:val="006F0B91"/>
    <w:rPr>
      <w:szCs w:val="20"/>
    </w:rPr>
  </w:style>
  <w:style w:type="paragraph" w:styleId="a5">
    <w:name w:val="footer"/>
    <w:basedOn w:val="a0"/>
    <w:rsid w:val="006F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6F0B91"/>
  </w:style>
  <w:style w:type="paragraph" w:styleId="a7">
    <w:name w:val="header"/>
    <w:basedOn w:val="a0"/>
    <w:rsid w:val="006F0B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Note Heading"/>
    <w:basedOn w:val="a0"/>
    <w:next w:val="a0"/>
    <w:rsid w:val="006F0B91"/>
    <w:pPr>
      <w:jc w:val="center"/>
    </w:pPr>
    <w:rPr>
      <w:rFonts w:ascii="標楷體" w:eastAsia="標楷體" w:hAnsi="標楷體"/>
    </w:rPr>
  </w:style>
  <w:style w:type="paragraph" w:styleId="a9">
    <w:name w:val="Body Text Indent"/>
    <w:basedOn w:val="a0"/>
    <w:rsid w:val="006F0B91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a">
    <w:name w:val="Body Text"/>
    <w:basedOn w:val="a0"/>
    <w:rsid w:val="006F0B91"/>
    <w:pPr>
      <w:jc w:val="center"/>
    </w:pPr>
    <w:rPr>
      <w:rFonts w:ascii="標楷體" w:eastAsia="標楷體" w:hAnsi="標楷體"/>
      <w:color w:val="FF0000"/>
    </w:rPr>
  </w:style>
  <w:style w:type="paragraph" w:styleId="ab">
    <w:name w:val="List"/>
    <w:basedOn w:val="a0"/>
    <w:rsid w:val="006F0B91"/>
    <w:pPr>
      <w:ind w:leftChars="200" w:left="100" w:hangingChars="200" w:hanging="200"/>
    </w:pPr>
  </w:style>
  <w:style w:type="paragraph" w:styleId="20">
    <w:name w:val="List 2"/>
    <w:basedOn w:val="a0"/>
    <w:rsid w:val="006F0B91"/>
    <w:pPr>
      <w:ind w:leftChars="400" w:left="100" w:hangingChars="200" w:hanging="200"/>
    </w:pPr>
  </w:style>
  <w:style w:type="paragraph" w:styleId="a">
    <w:name w:val="List Bullet"/>
    <w:basedOn w:val="a0"/>
    <w:autoRedefine/>
    <w:rsid w:val="006F0B91"/>
    <w:pPr>
      <w:numPr>
        <w:numId w:val="2"/>
      </w:numPr>
    </w:pPr>
  </w:style>
  <w:style w:type="paragraph" w:styleId="2">
    <w:name w:val="List Bullet 2"/>
    <w:basedOn w:val="a0"/>
    <w:autoRedefine/>
    <w:rsid w:val="006F0B91"/>
    <w:pPr>
      <w:numPr>
        <w:numId w:val="3"/>
      </w:numPr>
    </w:pPr>
  </w:style>
  <w:style w:type="paragraph" w:styleId="ac">
    <w:name w:val="List Continue"/>
    <w:basedOn w:val="a0"/>
    <w:rsid w:val="006F0B91"/>
    <w:pPr>
      <w:spacing w:after="120"/>
      <w:ind w:leftChars="200" w:left="480"/>
    </w:pPr>
  </w:style>
  <w:style w:type="paragraph" w:styleId="ad">
    <w:name w:val="caption"/>
    <w:basedOn w:val="a0"/>
    <w:next w:val="a0"/>
    <w:qFormat/>
    <w:rsid w:val="006F0B91"/>
    <w:pPr>
      <w:spacing w:before="120" w:after="120"/>
    </w:pPr>
    <w:rPr>
      <w:sz w:val="20"/>
      <w:szCs w:val="20"/>
    </w:rPr>
  </w:style>
  <w:style w:type="paragraph" w:styleId="ae">
    <w:name w:val="Title"/>
    <w:basedOn w:val="a0"/>
    <w:qFormat/>
    <w:rsid w:val="006F0B91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">
    <w:name w:val="Subtitle"/>
    <w:basedOn w:val="a0"/>
    <w:qFormat/>
    <w:rsid w:val="006F0B91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0">
    <w:name w:val="Normal Indent"/>
    <w:basedOn w:val="a0"/>
    <w:rsid w:val="006F0B91"/>
    <w:pPr>
      <w:ind w:leftChars="200" w:left="480"/>
    </w:pPr>
  </w:style>
  <w:style w:type="character" w:styleId="af1">
    <w:name w:val="Hyperlink"/>
    <w:rsid w:val="006F0B91"/>
    <w:rPr>
      <w:color w:val="0000FF"/>
      <w:u w:val="single"/>
    </w:rPr>
  </w:style>
  <w:style w:type="character" w:styleId="af2">
    <w:name w:val="Strong"/>
    <w:qFormat/>
    <w:rsid w:val="006F0B91"/>
    <w:rPr>
      <w:b/>
      <w:bCs/>
    </w:rPr>
  </w:style>
  <w:style w:type="paragraph" w:customStyle="1" w:styleId="cjk">
    <w:name w:val="cjk"/>
    <w:basedOn w:val="a0"/>
    <w:rsid w:val="006F0B91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3">
    <w:name w:val="Table Grid"/>
    <w:basedOn w:val="a2"/>
    <w:rsid w:val="001947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semiHidden/>
    <w:rsid w:val="006F0B91"/>
    <w:rPr>
      <w:rFonts w:ascii="Arial" w:hAnsi="Arial"/>
      <w:sz w:val="18"/>
      <w:szCs w:val="18"/>
    </w:rPr>
  </w:style>
  <w:style w:type="paragraph" w:styleId="21">
    <w:name w:val="Body Text 2"/>
    <w:basedOn w:val="a0"/>
    <w:rsid w:val="006F0B91"/>
    <w:pPr>
      <w:spacing w:after="120" w:line="480" w:lineRule="auto"/>
    </w:pPr>
  </w:style>
  <w:style w:type="paragraph" w:styleId="22">
    <w:name w:val="Body Text Indent 2"/>
    <w:basedOn w:val="a0"/>
    <w:rsid w:val="006F0B91"/>
    <w:pPr>
      <w:spacing w:after="120" w:line="480" w:lineRule="auto"/>
      <w:ind w:leftChars="200" w:left="480"/>
    </w:pPr>
  </w:style>
  <w:style w:type="character" w:styleId="af5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rsid w:val="000E4882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6364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6">
    <w:name w:val="Plain Text"/>
    <w:basedOn w:val="Default"/>
    <w:next w:val="Default"/>
    <w:rsid w:val="00636460"/>
    <w:rPr>
      <w:rFonts w:ascii="Times New Roman" w:eastAsia="新細明體" w:cs="Times New Roman"/>
      <w:color w:val="auto"/>
    </w:rPr>
  </w:style>
  <w:style w:type="character" w:customStyle="1" w:styleId="textexposedshow2">
    <w:name w:val="text_exposed_show2"/>
    <w:rsid w:val="00E06883"/>
    <w:rPr>
      <w:vanish/>
      <w:webHidden w:val="0"/>
      <w:specVanish w:val="0"/>
    </w:rPr>
  </w:style>
  <w:style w:type="character" w:customStyle="1" w:styleId="dialogtext1">
    <w:name w:val="dialog_text1"/>
    <w:rsid w:val="000249E9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048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301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50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712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658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047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102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58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709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165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2845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68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25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708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418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81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4348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024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9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1064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27AD-465D-4C4B-A08C-0AFEB9F1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creator>USER</dc:creator>
  <cp:lastModifiedBy>5a88</cp:lastModifiedBy>
  <cp:revision>3</cp:revision>
  <cp:lastPrinted>2018-04-27T08:46:00Z</cp:lastPrinted>
  <dcterms:created xsi:type="dcterms:W3CDTF">2020-04-21T06:06:00Z</dcterms:created>
  <dcterms:modified xsi:type="dcterms:W3CDTF">2020-07-02T05:28:00Z</dcterms:modified>
</cp:coreProperties>
</file>